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BE" w:rsidRDefault="009E12BE" w:rsidP="00DD0DE2">
      <w:pPr>
        <w:rPr>
          <w:bCs/>
          <w:spacing w:val="-3"/>
        </w:rPr>
      </w:pPr>
    </w:p>
    <w:p w:rsidR="009E12BE" w:rsidRDefault="009E12BE" w:rsidP="009E12B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5BDF5A3A" wp14:editId="229537F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E" w:rsidRPr="00024417" w:rsidRDefault="009E12BE" w:rsidP="009E12BE">
      <w:pPr>
        <w:ind w:right="566"/>
        <w:jc w:val="center"/>
        <w:rPr>
          <w:b/>
          <w:bCs/>
          <w:sz w:val="40"/>
          <w:szCs w:val="40"/>
        </w:rPr>
      </w:pPr>
      <w:r w:rsidRPr="00024417">
        <w:rPr>
          <w:b/>
          <w:bCs/>
          <w:sz w:val="40"/>
          <w:szCs w:val="40"/>
        </w:rPr>
        <w:t xml:space="preserve">АДМИНИСТРАЦИЯ </w:t>
      </w:r>
    </w:p>
    <w:p w:rsidR="009E12BE" w:rsidRDefault="009E12BE" w:rsidP="009E12BE">
      <w:pPr>
        <w:ind w:right="566"/>
        <w:jc w:val="center"/>
        <w:rPr>
          <w:noProof/>
          <w:sz w:val="40"/>
          <w:szCs w:val="40"/>
        </w:rPr>
      </w:pPr>
      <w:r w:rsidRPr="00024417">
        <w:rPr>
          <w:b/>
          <w:bCs/>
          <w:sz w:val="40"/>
          <w:szCs w:val="40"/>
        </w:rPr>
        <w:t>ПОСЕЛЕНИЯ ВОРОНОВСКОЕ В ГОРОДЕ МОСКВЕ</w:t>
      </w:r>
      <w:r w:rsidRPr="00024417">
        <w:rPr>
          <w:noProof/>
          <w:sz w:val="40"/>
          <w:szCs w:val="40"/>
        </w:rPr>
        <w:t xml:space="preserve"> </w:t>
      </w:r>
    </w:p>
    <w:p w:rsidR="009E12BE" w:rsidRPr="00024417" w:rsidRDefault="009E12BE" w:rsidP="009E12BE">
      <w:pPr>
        <w:ind w:right="566"/>
        <w:jc w:val="center"/>
        <w:rPr>
          <w:noProof/>
          <w:sz w:val="40"/>
          <w:szCs w:val="40"/>
        </w:rPr>
      </w:pPr>
    </w:p>
    <w:p w:rsidR="009E12BE" w:rsidRDefault="009E12BE" w:rsidP="009E12B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 w:rsidRPr="00024417">
        <w:rPr>
          <w:b/>
          <w:bCs/>
          <w:sz w:val="40"/>
          <w:szCs w:val="40"/>
        </w:rPr>
        <w:t>ПОСТАНОВЛЕНИЕ</w:t>
      </w:r>
    </w:p>
    <w:p w:rsidR="009E12BE" w:rsidRDefault="009E12BE" w:rsidP="009E12B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12BE" w:rsidRPr="009E12BE" w:rsidRDefault="009E12BE" w:rsidP="00DD0DE2">
      <w:pPr>
        <w:rPr>
          <w:b/>
          <w:bCs/>
          <w:spacing w:val="-3"/>
        </w:rPr>
      </w:pPr>
      <w:r w:rsidRPr="009E12BE">
        <w:rPr>
          <w:b/>
          <w:bCs/>
          <w:spacing w:val="-3"/>
        </w:rPr>
        <w:t>05.07.2016 года № 46</w:t>
      </w:r>
    </w:p>
    <w:p w:rsidR="00DD0DE2" w:rsidRDefault="00DD0DE2" w:rsidP="00DD0DE2">
      <w:pPr>
        <w:rPr>
          <w:bCs/>
          <w:spacing w:val="-3"/>
        </w:rPr>
      </w:pPr>
    </w:p>
    <w:p w:rsidR="00DD0DE2" w:rsidRDefault="00DD0DE2" w:rsidP="00DD0DE2">
      <w:pPr>
        <w:rPr>
          <w:bCs/>
          <w:spacing w:val="-2"/>
        </w:rPr>
      </w:pPr>
      <w:r>
        <w:rPr>
          <w:bCs/>
          <w:spacing w:val="-3"/>
        </w:rPr>
        <w:t xml:space="preserve">Об утверждении </w:t>
      </w:r>
      <w:r>
        <w:t xml:space="preserve">отчета об исполнении </w:t>
      </w:r>
      <w:r>
        <w:rPr>
          <w:bCs/>
          <w:spacing w:val="-2"/>
        </w:rPr>
        <w:t xml:space="preserve">бюджета </w:t>
      </w:r>
    </w:p>
    <w:p w:rsidR="00DD0DE2" w:rsidRDefault="00DD0DE2" w:rsidP="00DD0DE2">
      <w:pPr>
        <w:rPr>
          <w:bCs/>
        </w:rPr>
      </w:pPr>
      <w:r>
        <w:rPr>
          <w:bCs/>
          <w:spacing w:val="-2"/>
        </w:rPr>
        <w:t xml:space="preserve">поселения Вороновское  </w:t>
      </w:r>
      <w:r>
        <w:rPr>
          <w:bCs/>
        </w:rPr>
        <w:t xml:space="preserve">за 1 полугодие 2016 года </w:t>
      </w:r>
    </w:p>
    <w:p w:rsidR="00DD0DE2" w:rsidRDefault="00DD0DE2" w:rsidP="00DD0DE2"/>
    <w:p w:rsidR="00DD0DE2" w:rsidRDefault="00DD0DE2" w:rsidP="00DD0DE2">
      <w:pPr>
        <w:ind w:firstLine="540"/>
        <w:jc w:val="both"/>
      </w:pPr>
      <w:r>
        <w:t xml:space="preserve">В соответствии со ст. 9 Бюджетного кодекса Российской Федерации, решением Совета депутатов поселения Вороновское от 24.10.2013г.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>
        <w:rPr>
          <w:bCs/>
        </w:rPr>
        <w:t>за 1 полугодие 2016 года</w:t>
      </w:r>
    </w:p>
    <w:p w:rsidR="00DD0DE2" w:rsidRDefault="00DD0DE2" w:rsidP="00DD0DE2">
      <w:pPr>
        <w:shd w:val="clear" w:color="auto" w:fill="FFFFFF"/>
        <w:spacing w:before="317"/>
        <w:jc w:val="center"/>
      </w:pPr>
      <w:r>
        <w:t>ПОСТАНОВЛЯЮ:</w:t>
      </w:r>
    </w:p>
    <w:p w:rsidR="00DD0DE2" w:rsidRDefault="00DD0DE2" w:rsidP="00DD0DE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 xml:space="preserve">Утвердить отчет об исполнении бюджета поселения Вороновское </w:t>
      </w:r>
      <w:r>
        <w:rPr>
          <w:bCs/>
        </w:rPr>
        <w:t>за 1 полугодие 2016 г. со следующими показателями</w:t>
      </w:r>
      <w:r>
        <w:t xml:space="preserve">: </w:t>
      </w:r>
    </w:p>
    <w:p w:rsidR="00DD0DE2" w:rsidRDefault="00DD0DE2" w:rsidP="00DD0DE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доходов бюджета поселения Вороновское по кодам классификации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за 1 полугодие 2016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DD0DE2" w:rsidRDefault="00DD0DE2" w:rsidP="00DD0DE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поселения Вороновское по ведомственной структуре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за 1 полугодие 2016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DD0DE2" w:rsidRDefault="00DD0DE2" w:rsidP="00DD0DE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расходов бюджета поселения Вороновское  по разделам и подразделам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за 1 полугодие 2016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 3).</w:t>
      </w:r>
    </w:p>
    <w:p w:rsidR="00DD0DE2" w:rsidRDefault="00DD0DE2" w:rsidP="00DD0DE2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источниках финансирования дефицита поселения Вороновское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1 полугодие 2016 года  (приложение № 4).</w:t>
      </w:r>
    </w:p>
    <w:p w:rsidR="00DD0DE2" w:rsidRDefault="00DD0DE2" w:rsidP="00DD0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1 полугодие 2016 года (приложение № 5).</w:t>
      </w:r>
    </w:p>
    <w:p w:rsidR="00DD0DE2" w:rsidRDefault="00DD0DE2" w:rsidP="00DD0DE2">
      <w:pPr>
        <w:pStyle w:val="a3"/>
        <w:ind w:firstLine="0"/>
        <w:rPr>
          <w:sz w:val="24"/>
        </w:rPr>
      </w:pPr>
      <w:r>
        <w:rPr>
          <w:sz w:val="24"/>
        </w:rPr>
        <w:t>3.   Опубликовать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DD0DE2" w:rsidRDefault="00DD0DE2" w:rsidP="00DD0DE2">
      <w:pPr>
        <w:pStyle w:val="BodyText22"/>
        <w:widowControl/>
        <w:numPr>
          <w:ilvl w:val="0"/>
          <w:numId w:val="3"/>
        </w:numPr>
        <w:ind w:left="0" w:firstLine="0"/>
      </w:pP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D0DE2" w:rsidRDefault="00DD0DE2" w:rsidP="00DD0DE2">
      <w:pPr>
        <w:pStyle w:val="BodyText22"/>
        <w:widowControl/>
        <w:ind w:left="360"/>
        <w:rPr>
          <w:spacing w:val="-2"/>
          <w:szCs w:val="24"/>
        </w:rPr>
      </w:pPr>
    </w:p>
    <w:p w:rsidR="00DD0DE2" w:rsidRDefault="00DD0DE2" w:rsidP="00DD0DE2">
      <w:pPr>
        <w:ind w:firstLine="900"/>
        <w:jc w:val="both"/>
      </w:pPr>
    </w:p>
    <w:p w:rsidR="00DD0DE2" w:rsidRDefault="00DD0DE2" w:rsidP="00DD0DE2">
      <w:pPr>
        <w:ind w:firstLine="851"/>
      </w:pPr>
      <w:r>
        <w:t xml:space="preserve">Глава администрации  поселения Вороновское                     </w:t>
      </w:r>
      <w:r>
        <w:tab/>
      </w:r>
      <w:r>
        <w:tab/>
        <w:t xml:space="preserve"> Е.П. Иванов</w:t>
      </w:r>
    </w:p>
    <w:p w:rsidR="00DD0DE2" w:rsidRDefault="00DD0DE2" w:rsidP="00DD0DE2">
      <w:pPr>
        <w:ind w:firstLine="851"/>
      </w:pPr>
    </w:p>
    <w:p w:rsidR="00526C45" w:rsidRDefault="00526C45" w:rsidP="00DD0DE2">
      <w:pPr>
        <w:ind w:right="283"/>
        <w:sectPr w:rsidR="00526C45" w:rsidSect="00526C4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DD0DE2" w:rsidRPr="002E0B9C" w:rsidRDefault="002E0B9C" w:rsidP="002E0B9C">
      <w:pPr>
        <w:ind w:right="283"/>
        <w:jc w:val="right"/>
        <w:rPr>
          <w:sz w:val="20"/>
          <w:szCs w:val="20"/>
        </w:rPr>
      </w:pPr>
      <w:r w:rsidRPr="002E0B9C">
        <w:rPr>
          <w:sz w:val="20"/>
          <w:szCs w:val="20"/>
        </w:rPr>
        <w:lastRenderedPageBreak/>
        <w:t>Приложение 1</w:t>
      </w:r>
    </w:p>
    <w:p w:rsidR="002E0B9C" w:rsidRPr="002E0B9C" w:rsidRDefault="002E0B9C" w:rsidP="002E0B9C">
      <w:pPr>
        <w:ind w:right="283"/>
        <w:jc w:val="right"/>
        <w:rPr>
          <w:sz w:val="20"/>
          <w:szCs w:val="20"/>
        </w:rPr>
      </w:pPr>
      <w:r w:rsidRPr="002E0B9C">
        <w:rPr>
          <w:sz w:val="20"/>
          <w:szCs w:val="20"/>
        </w:rPr>
        <w:t>к Постановлению администрации</w:t>
      </w:r>
    </w:p>
    <w:p w:rsidR="002E0B9C" w:rsidRPr="002E0B9C" w:rsidRDefault="002E0B9C" w:rsidP="002E0B9C">
      <w:pPr>
        <w:ind w:right="283"/>
        <w:jc w:val="right"/>
        <w:rPr>
          <w:sz w:val="20"/>
          <w:szCs w:val="20"/>
        </w:rPr>
      </w:pPr>
      <w:r w:rsidRPr="002E0B9C">
        <w:rPr>
          <w:sz w:val="20"/>
          <w:szCs w:val="20"/>
        </w:rPr>
        <w:t>поселения Вороновское</w:t>
      </w:r>
    </w:p>
    <w:p w:rsidR="002E0B9C" w:rsidRPr="002E0B9C" w:rsidRDefault="002E0B9C" w:rsidP="002E0B9C">
      <w:pPr>
        <w:ind w:right="283"/>
        <w:jc w:val="right"/>
        <w:rPr>
          <w:sz w:val="20"/>
          <w:szCs w:val="20"/>
        </w:rPr>
      </w:pPr>
      <w:r w:rsidRPr="002E0B9C">
        <w:rPr>
          <w:sz w:val="20"/>
          <w:szCs w:val="20"/>
        </w:rPr>
        <w:t>«Об утверждении отчета об исполнении бюджета</w:t>
      </w:r>
    </w:p>
    <w:p w:rsidR="002E0B9C" w:rsidRPr="002E0B9C" w:rsidRDefault="002E0B9C" w:rsidP="002E0B9C">
      <w:pPr>
        <w:ind w:right="283"/>
        <w:jc w:val="right"/>
        <w:rPr>
          <w:sz w:val="20"/>
          <w:szCs w:val="20"/>
        </w:rPr>
      </w:pPr>
      <w:r w:rsidRPr="002E0B9C">
        <w:rPr>
          <w:sz w:val="20"/>
          <w:szCs w:val="20"/>
        </w:rPr>
        <w:t>поселения Вороновское за 1 полугодие 2016 года</w:t>
      </w:r>
    </w:p>
    <w:p w:rsidR="002E0B9C" w:rsidRPr="002E0B9C" w:rsidRDefault="002E0B9C" w:rsidP="002E0B9C">
      <w:pPr>
        <w:ind w:right="283"/>
        <w:jc w:val="right"/>
        <w:rPr>
          <w:sz w:val="20"/>
          <w:szCs w:val="20"/>
        </w:rPr>
      </w:pPr>
      <w:r w:rsidRPr="002E0B9C">
        <w:rPr>
          <w:sz w:val="20"/>
          <w:szCs w:val="20"/>
        </w:rPr>
        <w:t>№ 46 от 05.07.2016 г.</w:t>
      </w:r>
    </w:p>
    <w:p w:rsidR="00DD0DE2" w:rsidRDefault="00DD0DE2" w:rsidP="00DD0DE2">
      <w:pPr>
        <w:ind w:right="283"/>
      </w:pPr>
    </w:p>
    <w:p w:rsidR="00DD0DE2" w:rsidRDefault="00DD0DE2" w:rsidP="00DD0DE2">
      <w:pPr>
        <w:ind w:right="283"/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522"/>
        <w:gridCol w:w="45"/>
        <w:gridCol w:w="284"/>
        <w:gridCol w:w="71"/>
        <w:gridCol w:w="40"/>
        <w:gridCol w:w="31"/>
        <w:gridCol w:w="141"/>
        <w:gridCol w:w="148"/>
        <w:gridCol w:w="100"/>
        <w:gridCol w:w="36"/>
        <w:gridCol w:w="164"/>
        <w:gridCol w:w="104"/>
        <w:gridCol w:w="15"/>
        <w:gridCol w:w="284"/>
        <w:gridCol w:w="65"/>
        <w:gridCol w:w="502"/>
        <w:gridCol w:w="425"/>
        <w:gridCol w:w="709"/>
        <w:gridCol w:w="142"/>
        <w:gridCol w:w="425"/>
        <w:gridCol w:w="283"/>
        <w:gridCol w:w="567"/>
        <w:gridCol w:w="993"/>
        <w:gridCol w:w="141"/>
        <w:gridCol w:w="284"/>
        <w:gridCol w:w="1276"/>
        <w:gridCol w:w="567"/>
        <w:gridCol w:w="141"/>
        <w:gridCol w:w="1560"/>
      </w:tblGrid>
      <w:tr w:rsidR="00C51C62" w:rsidRPr="00C51C62" w:rsidTr="002C1EF2">
        <w:trPr>
          <w:trHeight w:val="621"/>
        </w:trPr>
        <w:tc>
          <w:tcPr>
            <w:tcW w:w="15735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Отчет</w:t>
            </w:r>
            <w:r w:rsidRPr="00C51C62">
              <w:rPr>
                <w:b/>
                <w:bCs/>
                <w:sz w:val="20"/>
                <w:szCs w:val="20"/>
              </w:rPr>
              <w:br/>
              <w:t>об исполнении доходов бюджета поселения Вороновское по кодам классификации до</w:t>
            </w:r>
            <w:r w:rsidR="0074054E">
              <w:rPr>
                <w:b/>
                <w:bCs/>
                <w:sz w:val="20"/>
                <w:szCs w:val="20"/>
              </w:rPr>
              <w:t>ходов бюджета</w:t>
            </w:r>
            <w:r w:rsidRPr="00C51C62">
              <w:rPr>
                <w:b/>
                <w:bCs/>
                <w:sz w:val="20"/>
                <w:szCs w:val="20"/>
              </w:rPr>
              <w:t xml:space="preserve"> за  1 полугодие 2016 года</w:t>
            </w:r>
          </w:p>
        </w:tc>
      </w:tr>
      <w:tr w:rsidR="00733A98" w:rsidRPr="00C51C62" w:rsidTr="002C1EF2">
        <w:trPr>
          <w:trHeight w:val="1545"/>
        </w:trPr>
        <w:tc>
          <w:tcPr>
            <w:tcW w:w="680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1C62" w:rsidRPr="00C51C62" w:rsidRDefault="00C51C62" w:rsidP="00C51C62">
            <w:pPr>
              <w:jc w:val="right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Группа Подгруппа Статья Подстатья Элемент Программа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Утвержденный план, 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Исполнено за 1</w:t>
            </w:r>
            <w:r w:rsidR="00956741">
              <w:rPr>
                <w:b/>
                <w:bCs/>
                <w:sz w:val="20"/>
                <w:szCs w:val="20"/>
              </w:rPr>
              <w:t xml:space="preserve"> полугодие 2016 года,</w:t>
            </w:r>
            <w:r w:rsidRPr="00C51C62">
              <w:rPr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C62" w:rsidRPr="00C51C62" w:rsidRDefault="009F0926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C51C62" w:rsidRPr="00C51C62">
              <w:rPr>
                <w:b/>
                <w:bCs/>
                <w:sz w:val="20"/>
                <w:szCs w:val="20"/>
              </w:rPr>
              <w:t xml:space="preserve">  исполнения к утвержденному плану</w:t>
            </w:r>
          </w:p>
        </w:tc>
      </w:tr>
      <w:tr w:rsidR="00733A98" w:rsidRPr="00C51C62" w:rsidTr="002C1EF2">
        <w:trPr>
          <w:trHeight w:val="315"/>
        </w:trPr>
        <w:tc>
          <w:tcPr>
            <w:tcW w:w="680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7</w:t>
            </w:r>
          </w:p>
        </w:tc>
      </w:tr>
      <w:tr w:rsidR="00733A98" w:rsidRPr="00C51C62" w:rsidTr="002C1EF2">
        <w:trPr>
          <w:trHeight w:val="284"/>
        </w:trPr>
        <w:tc>
          <w:tcPr>
            <w:tcW w:w="680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 xml:space="preserve"> 8 50 00000 00 0000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272 332,3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1C62">
              <w:rPr>
                <w:b/>
                <w:bCs/>
                <w:sz w:val="20"/>
                <w:szCs w:val="20"/>
              </w:rPr>
              <w:t>110 314,7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40,51</w:t>
            </w:r>
          </w:p>
        </w:tc>
      </w:tr>
      <w:tr w:rsidR="00733A98" w:rsidRPr="00C51C62" w:rsidTr="002C1EF2">
        <w:trPr>
          <w:trHeight w:val="429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1 01 02000 01 0000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25 368,90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14 643,7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57,72</w:t>
            </w:r>
          </w:p>
        </w:tc>
      </w:tr>
      <w:tr w:rsidR="00733A98" w:rsidRPr="00C51C62" w:rsidTr="002C1EF2">
        <w:trPr>
          <w:trHeight w:val="871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1 03 02230 01 0000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5 830,40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1 431,0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24,54</w:t>
            </w:r>
          </w:p>
        </w:tc>
      </w:tr>
      <w:tr w:rsidR="00733A98" w:rsidRPr="00C51C62" w:rsidTr="002C1EF2">
        <w:trPr>
          <w:trHeight w:val="1210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C62">
              <w:rPr>
                <w:sz w:val="20"/>
                <w:szCs w:val="20"/>
              </w:rPr>
              <w:t>инжекторных</w:t>
            </w:r>
            <w:proofErr w:type="spellEnd"/>
            <w:r w:rsidRPr="00C51C6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1 03 02240 01 0000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101,80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23,6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23,18</w:t>
            </w:r>
          </w:p>
        </w:tc>
      </w:tr>
      <w:tr w:rsidR="00733A98" w:rsidRPr="00C51C62" w:rsidTr="002C1EF2">
        <w:trPr>
          <w:trHeight w:val="1127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1 03 02250 01 0000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9 197,30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2 978,0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32,38</w:t>
            </w:r>
          </w:p>
        </w:tc>
      </w:tr>
      <w:tr w:rsidR="00733A98" w:rsidRPr="00C51C62" w:rsidTr="002C1EF2">
        <w:trPr>
          <w:trHeight w:val="1123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1 03 02260 01 0000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116,80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-225,3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-192,89</w:t>
            </w:r>
          </w:p>
        </w:tc>
      </w:tr>
      <w:tr w:rsidR="00733A98" w:rsidRPr="00C51C62" w:rsidTr="002C1EF2">
        <w:trPr>
          <w:trHeight w:val="253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1 05 03000 01 0000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19,4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970,00</w:t>
            </w:r>
          </w:p>
        </w:tc>
      </w:tr>
      <w:tr w:rsidR="00733A98" w:rsidRPr="00C51C62" w:rsidTr="002C1EF2">
        <w:trPr>
          <w:trHeight w:val="872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1 06 01010 03 0000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4 618,90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726,4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15,73</w:t>
            </w:r>
          </w:p>
        </w:tc>
      </w:tr>
      <w:tr w:rsidR="00733A98" w:rsidRPr="00C51C62" w:rsidTr="002C1EF2">
        <w:trPr>
          <w:trHeight w:val="1082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proofErr w:type="gramStart"/>
            <w:r w:rsidRPr="00C51C62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  <w:proofErr w:type="gramEnd"/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1 06 06011 03 0000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92 009,80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63 993,6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69,55</w:t>
            </w:r>
          </w:p>
        </w:tc>
      </w:tr>
      <w:tr w:rsidR="00733A98" w:rsidRPr="00C51C62" w:rsidTr="002C1EF2">
        <w:trPr>
          <w:trHeight w:val="1184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proofErr w:type="gramStart"/>
            <w:r w:rsidRPr="00C51C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071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1 11 05011 02 8001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4 123,20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640,5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15,53</w:t>
            </w:r>
          </w:p>
        </w:tc>
      </w:tr>
      <w:tr w:rsidR="00733A98" w:rsidRPr="00C51C62" w:rsidTr="002C1EF2">
        <w:trPr>
          <w:trHeight w:val="1130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51C62">
              <w:rPr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C51C62">
              <w:rPr>
                <w:sz w:val="20"/>
                <w:szCs w:val="20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1 11 05033 03 0000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2 335,60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1 057,2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45,26</w:t>
            </w:r>
          </w:p>
        </w:tc>
      </w:tr>
      <w:tr w:rsidR="00733A98" w:rsidRPr="00C51C62" w:rsidTr="002C1EF2">
        <w:trPr>
          <w:trHeight w:val="278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1 11 09043 03 0000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44,5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0,00</w:t>
            </w:r>
          </w:p>
        </w:tc>
      </w:tr>
      <w:tr w:rsidR="00733A98" w:rsidRPr="00C51C62" w:rsidTr="002C1EF2">
        <w:trPr>
          <w:trHeight w:val="706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Субсидии бюджетам внутригородских муниципальных образований городов федерального значения   на проведение капитального ремонта многоквартирных домов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2 02 02109 03 0001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13 800,0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51C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0,00</w:t>
            </w:r>
          </w:p>
        </w:tc>
      </w:tr>
      <w:tr w:rsidR="00733A98" w:rsidRPr="00C51C62" w:rsidTr="002C1EF2">
        <w:trPr>
          <w:trHeight w:val="703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 ремонт объектов дорожного хозяйства)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2 02 02999 03 0007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16 100,0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0,00</w:t>
            </w:r>
          </w:p>
        </w:tc>
      </w:tr>
      <w:tr w:rsidR="00733A98" w:rsidRPr="00C51C62" w:rsidTr="002C1EF2">
        <w:trPr>
          <w:trHeight w:val="685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содержание объектов дорожного хозяйства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2 02 02999 03 0008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55 728,3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20 998,4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37,68</w:t>
            </w:r>
          </w:p>
        </w:tc>
      </w:tr>
      <w:tr w:rsidR="00733A98" w:rsidRPr="00C51C62" w:rsidTr="002C1EF2">
        <w:trPr>
          <w:trHeight w:val="694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 благоустройство территории жилой застройки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2 02 02999 03 0009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40 086,4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7 812,6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19,49</w:t>
            </w:r>
          </w:p>
        </w:tc>
      </w:tr>
      <w:tr w:rsidR="00733A98" w:rsidRPr="00C51C62" w:rsidTr="002C1EF2">
        <w:trPr>
          <w:trHeight w:val="666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C51C62">
              <w:rPr>
                <w:sz w:val="20"/>
                <w:szCs w:val="20"/>
              </w:rPr>
              <w:t>софинансирование</w:t>
            </w:r>
            <w:proofErr w:type="spellEnd"/>
            <w:r w:rsidRPr="00C51C62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2 02 02999 03 0014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0,00</w:t>
            </w:r>
          </w:p>
        </w:tc>
      </w:tr>
      <w:tr w:rsidR="00733A98" w:rsidRPr="00C51C62" w:rsidTr="002C1EF2">
        <w:trPr>
          <w:trHeight w:val="667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2 02 03015 03 0000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C51C6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C62">
              <w:rPr>
                <w:rFonts w:ascii="Times New Roman CYR" w:hAnsi="Times New Roman CYR" w:cs="Times New Roman CYR"/>
                <w:sz w:val="20"/>
                <w:szCs w:val="20"/>
              </w:rPr>
              <w:t>912,90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443,7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48,60</w:t>
            </w:r>
          </w:p>
        </w:tc>
      </w:tr>
      <w:tr w:rsidR="00733A98" w:rsidRPr="00C51C62" w:rsidTr="002C1EF2">
        <w:trPr>
          <w:trHeight w:val="698"/>
        </w:trPr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62" w:rsidRPr="00C51C62" w:rsidRDefault="00C51C62" w:rsidP="00F8378C">
            <w:pPr>
              <w:jc w:val="both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900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2 19 03000 03 0000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center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-4 272,60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62" w:rsidRPr="00C51C62" w:rsidRDefault="00C51C62" w:rsidP="00C51C62">
            <w:pPr>
              <w:jc w:val="right"/>
              <w:rPr>
                <w:sz w:val="20"/>
                <w:szCs w:val="20"/>
              </w:rPr>
            </w:pPr>
            <w:r w:rsidRPr="00C51C62">
              <w:rPr>
                <w:sz w:val="20"/>
                <w:szCs w:val="20"/>
              </w:rPr>
              <w:t>0</w:t>
            </w:r>
          </w:p>
        </w:tc>
      </w:tr>
      <w:tr w:rsidR="00891A78" w:rsidRPr="00891A78" w:rsidTr="002C1EF2">
        <w:trPr>
          <w:trHeight w:val="315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78" w:rsidRPr="00891A78" w:rsidRDefault="00891A78" w:rsidP="00891A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</w:rPr>
            </w:pPr>
            <w:r w:rsidRPr="00891A78">
              <w:rPr>
                <w:color w:val="000000"/>
              </w:rPr>
              <w:t>Приложение 2</w:t>
            </w:r>
          </w:p>
        </w:tc>
      </w:tr>
      <w:tr w:rsidR="00891A78" w:rsidRPr="00891A78" w:rsidTr="002C1EF2">
        <w:trPr>
          <w:trHeight w:val="315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78" w:rsidRPr="00891A78" w:rsidRDefault="00891A78" w:rsidP="00891A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rPr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rPr>
                <w:color w:val="000000"/>
              </w:rPr>
            </w:pPr>
          </w:p>
        </w:tc>
        <w:tc>
          <w:tcPr>
            <w:tcW w:w="8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right"/>
            </w:pPr>
            <w:r w:rsidRPr="00891A78">
              <w:t>к Постановлению администрации</w:t>
            </w:r>
          </w:p>
        </w:tc>
      </w:tr>
      <w:tr w:rsidR="00891A78" w:rsidRPr="00891A78" w:rsidTr="002C1EF2">
        <w:trPr>
          <w:trHeight w:val="315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78" w:rsidRPr="00891A78" w:rsidRDefault="00891A78" w:rsidP="00891A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</w:rPr>
            </w:pPr>
            <w:r w:rsidRPr="00891A78">
              <w:rPr>
                <w:color w:val="000000"/>
              </w:rPr>
              <w:t xml:space="preserve"> поселения Вороновское</w:t>
            </w:r>
          </w:p>
        </w:tc>
      </w:tr>
      <w:tr w:rsidR="00891A78" w:rsidRPr="00891A78" w:rsidTr="002C1EF2">
        <w:trPr>
          <w:trHeight w:val="315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78" w:rsidRPr="00891A78" w:rsidRDefault="00891A78" w:rsidP="00891A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</w:rPr>
            </w:pPr>
            <w:r w:rsidRPr="00891A78">
              <w:rPr>
                <w:color w:val="000000"/>
              </w:rPr>
              <w:t xml:space="preserve">"Об утверждении отчета об исполнении бюджета </w:t>
            </w:r>
          </w:p>
        </w:tc>
      </w:tr>
      <w:tr w:rsidR="00891A78" w:rsidRPr="00891A78" w:rsidTr="002C1EF2">
        <w:trPr>
          <w:trHeight w:val="315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78" w:rsidRPr="00891A78" w:rsidRDefault="00891A78" w:rsidP="00891A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</w:rPr>
            </w:pPr>
            <w:r w:rsidRPr="00891A78">
              <w:rPr>
                <w:color w:val="000000"/>
              </w:rPr>
              <w:t>поселения Вороновское за 1 полугодие 2016 года"</w:t>
            </w:r>
          </w:p>
        </w:tc>
      </w:tr>
      <w:tr w:rsidR="00891A78" w:rsidRPr="00891A78" w:rsidTr="002C1EF2">
        <w:trPr>
          <w:trHeight w:val="315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A78" w:rsidRPr="00891A78" w:rsidRDefault="00891A78" w:rsidP="00891A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891A78" w:rsidP="00891A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8" w:rsidRPr="00891A78" w:rsidRDefault="001C20B7" w:rsidP="00891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46 от 05.07.2016 </w:t>
            </w:r>
            <w:r w:rsidR="00891A78" w:rsidRPr="00891A78">
              <w:rPr>
                <w:color w:val="000000"/>
              </w:rPr>
              <w:t>г.</w:t>
            </w:r>
          </w:p>
        </w:tc>
      </w:tr>
      <w:tr w:rsidR="00891A78" w:rsidRPr="00891A78" w:rsidTr="002C1EF2">
        <w:trPr>
          <w:trHeight w:val="805"/>
        </w:trPr>
        <w:tc>
          <w:tcPr>
            <w:tcW w:w="1573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A78">
              <w:rPr>
                <w:b/>
                <w:bCs/>
                <w:color w:val="000000"/>
                <w:sz w:val="28"/>
                <w:szCs w:val="28"/>
              </w:rPr>
              <w:t>Отчет об исполнении бюджета поселения Вороновское по ведомственной структуре расходов бюджета  за   1 полугодие 2016 года</w:t>
            </w:r>
          </w:p>
        </w:tc>
      </w:tr>
      <w:tr w:rsidR="006F3C0D" w:rsidRPr="00891A78" w:rsidTr="002C1EF2">
        <w:trPr>
          <w:trHeight w:val="127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r w:rsidRPr="00891A78">
              <w:rPr>
                <w:b/>
                <w:bCs/>
                <w:color w:val="000000"/>
              </w:rPr>
              <w:t>Наименование КБК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91A78"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r w:rsidRPr="00891A78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91A7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r w:rsidRPr="00891A78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r w:rsidRPr="00891A78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r w:rsidRPr="00891A78">
              <w:rPr>
                <w:b/>
                <w:bCs/>
                <w:color w:val="000000"/>
              </w:rPr>
              <w:t>Утвержденный план, тыс. руб.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r w:rsidRPr="00891A78">
              <w:rPr>
                <w:b/>
                <w:bCs/>
                <w:color w:val="000000"/>
              </w:rPr>
              <w:t>Исполнено за 1 полугодие 2016 год,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jc w:val="center"/>
              <w:rPr>
                <w:b/>
                <w:bCs/>
                <w:color w:val="000000"/>
              </w:rPr>
            </w:pPr>
            <w:r w:rsidRPr="00891A78">
              <w:rPr>
                <w:b/>
                <w:bCs/>
                <w:color w:val="000000"/>
              </w:rPr>
              <w:t>% исполнения к утвержденному плану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891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Администрация поселения Вороновское (4)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 xml:space="preserve">314 226,8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 xml:space="preserve">77 065,5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24,53</w:t>
            </w:r>
          </w:p>
        </w:tc>
      </w:tr>
      <w:tr w:rsidR="006F3C0D" w:rsidRPr="00891A78" w:rsidTr="002C1EF2">
        <w:trPr>
          <w:trHeight w:val="26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42 474,2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20 035,9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47,17</w:t>
            </w:r>
          </w:p>
        </w:tc>
      </w:tr>
      <w:tr w:rsidR="006F3C0D" w:rsidRPr="00891A78" w:rsidTr="002C1EF2">
        <w:trPr>
          <w:trHeight w:val="39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AA62CF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813,4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6F3C0D" w:rsidRPr="00891A78" w:rsidTr="002C1EF2">
        <w:trPr>
          <w:trHeight w:val="35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AA62CF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813,4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6F3C0D" w:rsidRPr="00891A78" w:rsidTr="002C1EF2">
        <w:trPr>
          <w:trHeight w:val="59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AA62CF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594,0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301,9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50,82</w:t>
            </w:r>
          </w:p>
        </w:tc>
      </w:tr>
      <w:tr w:rsidR="006F3C0D" w:rsidRPr="00891A78" w:rsidTr="002C1EF2">
        <w:trPr>
          <w:trHeight w:val="6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AA62CF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179,4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84,9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47,30</w:t>
            </w:r>
          </w:p>
        </w:tc>
      </w:tr>
      <w:tr w:rsidR="006F3C0D" w:rsidRPr="00891A78" w:rsidTr="002C1EF2">
        <w:trPr>
          <w:trHeight w:val="2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AA62CF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6F3C0D" w:rsidRPr="00891A78" w:rsidTr="002C1EF2">
        <w:trPr>
          <w:trHeight w:val="37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AA62CF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41 289,8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19 617,7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47,51</w:t>
            </w:r>
          </w:p>
        </w:tc>
      </w:tr>
      <w:tr w:rsidR="006F3C0D" w:rsidRPr="00891A78" w:rsidTr="002C1EF2">
        <w:trPr>
          <w:trHeight w:val="19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1 841,8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820,0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44,52</w:t>
            </w:r>
          </w:p>
        </w:tc>
      </w:tr>
      <w:tr w:rsidR="006F3C0D" w:rsidRPr="00891A78" w:rsidTr="002C1EF2">
        <w:trPr>
          <w:trHeight w:val="22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1 326,3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629,8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47,48</w:t>
            </w:r>
          </w:p>
        </w:tc>
      </w:tr>
      <w:tr w:rsidR="006F3C0D" w:rsidRPr="00891A78" w:rsidTr="002C1EF2">
        <w:trPr>
          <w:trHeight w:val="41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>а исключением фонда оплаты труда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115,0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64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400,5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190,2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47,49</w:t>
            </w:r>
          </w:p>
        </w:tc>
      </w:tr>
      <w:tr w:rsidR="006F3C0D" w:rsidRPr="00891A78" w:rsidTr="002C1EF2">
        <w:trPr>
          <w:trHeight w:val="69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39 448,0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18 797,7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47,65</w:t>
            </w:r>
          </w:p>
        </w:tc>
      </w:tr>
      <w:tr w:rsidR="006F3C0D" w:rsidRPr="00891A78" w:rsidTr="002C1EF2">
        <w:trPr>
          <w:trHeight w:val="18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20 104,8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9 892,7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49,21</w:t>
            </w:r>
          </w:p>
        </w:tc>
      </w:tr>
      <w:tr w:rsidR="006F3C0D" w:rsidRPr="00891A78" w:rsidTr="002C1EF2">
        <w:trPr>
          <w:trHeight w:val="44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>а исключением фонда оплаты труда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4 490,0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2 353,4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52,41</w:t>
            </w:r>
          </w:p>
        </w:tc>
      </w:tr>
      <w:tr w:rsidR="006F3C0D" w:rsidRPr="00891A78" w:rsidTr="002C1EF2">
        <w:trPr>
          <w:trHeight w:val="69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492,0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229,9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46,73</w:t>
            </w:r>
          </w:p>
        </w:tc>
      </w:tr>
      <w:tr w:rsidR="006F3C0D" w:rsidRPr="00891A78" w:rsidTr="002C1EF2">
        <w:trPr>
          <w:trHeight w:val="6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6 071,7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3 591,0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59,14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7 989,5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2 677,0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33,51</w:t>
            </w:r>
          </w:p>
        </w:tc>
      </w:tr>
      <w:tr w:rsidR="006F3C0D" w:rsidRPr="00891A78" w:rsidTr="002C1EF2">
        <w:trPr>
          <w:trHeight w:val="139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10,7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10,73</w:t>
            </w:r>
          </w:p>
        </w:tc>
      </w:tr>
      <w:tr w:rsidR="006F3C0D" w:rsidRPr="00891A78" w:rsidTr="002C1EF2">
        <w:trPr>
          <w:trHeight w:val="15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43,0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43,0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F3C0D" w:rsidRPr="00891A78" w:rsidTr="002C1EF2">
        <w:trPr>
          <w:trHeight w:val="24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157,0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311,0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31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32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311,0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14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32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311,0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19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6F3C0D" w:rsidRPr="00891A78" w:rsidTr="002C1EF2">
        <w:trPr>
          <w:trHeight w:val="50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891A78">
            <w:pPr>
              <w:jc w:val="right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891A78">
            <w:pPr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6F3C0D" w:rsidRPr="00891A78" w:rsidTr="002C1EF2">
        <w:trPr>
          <w:trHeight w:val="13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912,9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265,9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29,13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912,9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265,9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29,13</w:t>
            </w:r>
          </w:p>
        </w:tc>
      </w:tr>
      <w:tr w:rsidR="006F3C0D" w:rsidRPr="00891A78" w:rsidTr="002C1EF2">
        <w:trPr>
          <w:trHeight w:val="40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912,9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265,9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29,13</w:t>
            </w:r>
          </w:p>
        </w:tc>
      </w:tr>
      <w:tr w:rsidR="006F3C0D" w:rsidRPr="00891A78" w:rsidTr="002C1EF2">
        <w:trPr>
          <w:trHeight w:val="22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674,1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195,1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28,95</w:t>
            </w:r>
          </w:p>
        </w:tc>
      </w:tr>
      <w:tr w:rsidR="006F3C0D" w:rsidRPr="00891A78" w:rsidTr="002C1EF2">
        <w:trPr>
          <w:trHeight w:val="41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>а исключением фонда оплаты труда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7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203,6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70,8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34,79</w:t>
            </w:r>
          </w:p>
        </w:tc>
      </w:tr>
      <w:tr w:rsidR="006F3C0D" w:rsidRPr="00891A78" w:rsidTr="002C1EF2">
        <w:trPr>
          <w:trHeight w:val="31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35,2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39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780,0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140,9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18,06</w:t>
            </w:r>
          </w:p>
        </w:tc>
      </w:tr>
      <w:tr w:rsidR="006F3C0D" w:rsidRPr="00891A78" w:rsidTr="002C1EF2">
        <w:trPr>
          <w:trHeight w:val="34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580,0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4,74</w:t>
            </w:r>
          </w:p>
        </w:tc>
      </w:tr>
      <w:tr w:rsidR="006F3C0D" w:rsidRPr="00891A78" w:rsidTr="002C1EF2">
        <w:trPr>
          <w:trHeight w:val="34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6F3C0D" w:rsidRPr="00891A78" w:rsidTr="002C1EF2">
        <w:trPr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6F3C0D" w:rsidRPr="00891A78" w:rsidTr="002C1EF2">
        <w:trPr>
          <w:trHeight w:val="40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48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</w:t>
            </w:r>
            <w:r w:rsidR="00F82627">
              <w:rPr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113,4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56,69</w:t>
            </w:r>
          </w:p>
        </w:tc>
      </w:tr>
      <w:tr w:rsidR="006F3C0D" w:rsidRPr="00891A78" w:rsidTr="002C1EF2">
        <w:trPr>
          <w:trHeight w:val="43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113,4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56,69</w:t>
            </w:r>
          </w:p>
        </w:tc>
      </w:tr>
      <w:tr w:rsidR="006F3C0D" w:rsidRPr="00891A78" w:rsidTr="002C1EF2">
        <w:trPr>
          <w:trHeight w:val="31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113,4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56,69</w:t>
            </w:r>
          </w:p>
        </w:tc>
      </w:tr>
      <w:tr w:rsidR="006F3C0D" w:rsidRPr="00891A78" w:rsidTr="002C1EF2">
        <w:trPr>
          <w:trHeight w:val="20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34 923,7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1 524,9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6F3C0D" w:rsidRPr="00891A78" w:rsidTr="002C1EF2">
        <w:trPr>
          <w:trHeight w:val="10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31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891A78">
              <w:rPr>
                <w:color w:val="000000"/>
                <w:sz w:val="20"/>
                <w:szCs w:val="20"/>
              </w:rPr>
              <w:t>охраны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>осстановления</w:t>
            </w:r>
            <w:proofErr w:type="spellEnd"/>
            <w:r w:rsidRPr="00891A78">
              <w:rPr>
                <w:color w:val="000000"/>
                <w:sz w:val="20"/>
                <w:szCs w:val="20"/>
              </w:rPr>
              <w:t xml:space="preserve"> и использования лесов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3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34 803,7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1 493,9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4,29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16 133,7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689,8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4,28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16 133,7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689,8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4,28</w:t>
            </w:r>
          </w:p>
        </w:tc>
      </w:tr>
      <w:tr w:rsidR="006F3C0D" w:rsidRPr="00891A78" w:rsidTr="002C1EF2">
        <w:trPr>
          <w:trHeight w:val="37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A7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1A78">
              <w:rPr>
                <w:color w:val="000000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16 000,0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16 000,0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47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A7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1A78">
              <w:rPr>
                <w:color w:val="000000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6F3C0D" w:rsidRPr="00891A78" w:rsidTr="002C1EF2">
        <w:trPr>
          <w:trHeight w:val="13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6F3C0D" w:rsidRPr="00891A78" w:rsidTr="002C1EF2">
        <w:trPr>
          <w:trHeight w:val="45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A7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1A78">
              <w:rPr>
                <w:color w:val="000000"/>
                <w:sz w:val="20"/>
                <w:szCs w:val="20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2 170,0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756,6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34,87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2 170,0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756,6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34,87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6F3C0D" w:rsidRPr="00891A78" w:rsidTr="002C1EF2">
        <w:trPr>
          <w:trHeight w:val="39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Мероприятия в области строительства,</w:t>
            </w:r>
            <w:r w:rsidR="00897C08">
              <w:rPr>
                <w:color w:val="000000"/>
                <w:sz w:val="20"/>
                <w:szCs w:val="20"/>
              </w:rPr>
              <w:t xml:space="preserve"> </w:t>
            </w:r>
            <w:r w:rsidRPr="00891A78">
              <w:rPr>
                <w:color w:val="000000"/>
                <w:sz w:val="20"/>
                <w:szCs w:val="20"/>
              </w:rPr>
              <w:t>архитектуры и градостроительства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33 8 00 00000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6F3C0D" w:rsidRPr="00891A78" w:rsidTr="002C1EF2">
        <w:trPr>
          <w:trHeight w:val="36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Мероприятия в области строительства,</w:t>
            </w:r>
            <w:r w:rsidR="00897C08">
              <w:rPr>
                <w:color w:val="000000"/>
                <w:sz w:val="20"/>
                <w:szCs w:val="20"/>
              </w:rPr>
              <w:t xml:space="preserve"> </w:t>
            </w:r>
            <w:r w:rsidRPr="00891A78">
              <w:rPr>
                <w:color w:val="000000"/>
                <w:sz w:val="20"/>
                <w:szCs w:val="20"/>
              </w:rPr>
              <w:t>архитектуры и градостроительства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6F3C0D" w:rsidRPr="00891A78" w:rsidTr="002C1EF2">
        <w:trPr>
          <w:trHeight w:val="26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6F3C0D" w:rsidRPr="00891A78" w:rsidTr="002C1EF2">
        <w:trPr>
          <w:trHeight w:val="26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193 481,6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35 907,5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18,56</w:t>
            </w:r>
          </w:p>
        </w:tc>
      </w:tr>
      <w:tr w:rsidR="006F3C0D" w:rsidRPr="00891A78" w:rsidTr="002C1EF2">
        <w:trPr>
          <w:trHeight w:val="26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25 301,7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2 664,1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10,53</w:t>
            </w:r>
          </w:p>
        </w:tc>
      </w:tr>
      <w:tr w:rsidR="006F3C0D" w:rsidRPr="00891A78" w:rsidTr="002C1EF2">
        <w:trPr>
          <w:trHeight w:val="61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13 800,0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17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13 800,0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36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4 551,9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1 896,6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41,67</w:t>
            </w:r>
          </w:p>
        </w:tc>
      </w:tr>
      <w:tr w:rsidR="006F3C0D" w:rsidRPr="00891A78" w:rsidTr="002C1EF2">
        <w:trPr>
          <w:trHeight w:val="30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4 551,9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1 896,6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41,67</w:t>
            </w:r>
          </w:p>
        </w:tc>
      </w:tr>
      <w:tr w:rsidR="006F3C0D" w:rsidRPr="00891A78" w:rsidTr="002C1EF2">
        <w:trPr>
          <w:trHeight w:val="1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1 484,8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767,5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51,69</w:t>
            </w:r>
          </w:p>
        </w:tc>
      </w:tr>
      <w:tr w:rsidR="006F3C0D" w:rsidRPr="00891A78" w:rsidTr="002C1EF2">
        <w:trPr>
          <w:trHeight w:val="18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1 484,8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767,5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51,69</w:t>
            </w:r>
          </w:p>
        </w:tc>
      </w:tr>
      <w:tr w:rsidR="006F3C0D" w:rsidRPr="00891A78" w:rsidTr="002C1EF2">
        <w:trPr>
          <w:trHeight w:val="38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A7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1A78">
              <w:rPr>
                <w:color w:val="000000"/>
                <w:sz w:val="20"/>
                <w:szCs w:val="20"/>
              </w:rPr>
              <w:t xml:space="preserve"> расходных обязательств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 0 03 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5 465,0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0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 0 03 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5 465,0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1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115,2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6F3C0D" w:rsidRPr="00891A78" w:rsidTr="002C1EF2">
        <w:trPr>
          <w:trHeight w:val="11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115,2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6F3C0D" w:rsidRPr="00891A78" w:rsidTr="002C1EF2">
        <w:trPr>
          <w:trHeight w:val="14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115,2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6F3C0D" w:rsidRPr="00891A78" w:rsidTr="002C1EF2">
        <w:trPr>
          <w:trHeight w:val="11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168 064,7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33 128,2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19,71</w:t>
            </w:r>
          </w:p>
        </w:tc>
      </w:tr>
      <w:tr w:rsidR="006F3C0D" w:rsidRPr="00891A78" w:rsidTr="002C1EF2">
        <w:trPr>
          <w:trHeight w:val="46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03 00200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16 100,0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13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03 00200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16 100,0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1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34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бюджетам внутригородских муниципальных</w:t>
            </w:r>
            <w:r w:rsidR="00CF0D38">
              <w:rPr>
                <w:color w:val="000000"/>
                <w:sz w:val="20"/>
                <w:szCs w:val="20"/>
              </w:rPr>
              <w:t xml:space="preserve"> </w:t>
            </w:r>
            <w:r w:rsidRPr="00891A78">
              <w:rPr>
                <w:color w:val="000000"/>
                <w:sz w:val="20"/>
                <w:szCs w:val="20"/>
              </w:rPr>
              <w:t>образований на содержание объектов дорожного хозяйства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55 728,3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17 349,5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31,13</w:t>
            </w:r>
          </w:p>
        </w:tc>
      </w:tr>
      <w:tr w:rsidR="006F3C0D" w:rsidRPr="00891A78" w:rsidTr="002C1EF2">
        <w:trPr>
          <w:trHeight w:val="12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55 728,3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17 349,5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31,13</w:t>
            </w:r>
          </w:p>
        </w:tc>
      </w:tr>
      <w:tr w:rsidR="006F3C0D" w:rsidRPr="00891A78" w:rsidTr="002C1EF2">
        <w:trPr>
          <w:trHeight w:val="18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на благоустройство территорий жилой застройки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40 086,4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3 159,5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7,88</w:t>
            </w:r>
          </w:p>
        </w:tc>
      </w:tr>
      <w:tr w:rsidR="006F3C0D" w:rsidRPr="00891A78" w:rsidTr="002C1EF2">
        <w:trPr>
          <w:trHeight w:val="21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40 086,4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3 159,5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7,88</w:t>
            </w:r>
          </w:p>
        </w:tc>
      </w:tr>
      <w:tr w:rsidR="006F3C0D" w:rsidRPr="00891A78" w:rsidTr="002C1EF2">
        <w:trPr>
          <w:trHeight w:val="11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1 032,0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413,2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6F3C0D" w:rsidRPr="00891A78" w:rsidTr="002C1EF2">
        <w:trPr>
          <w:trHeight w:val="1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1 032,0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413,2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6F3C0D" w:rsidRPr="00891A78" w:rsidTr="002C1EF2">
        <w:trPr>
          <w:trHeight w:val="30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Содержание автомобильных  дорог и </w:t>
            </w:r>
            <w:proofErr w:type="spellStart"/>
            <w:r w:rsidRPr="00891A78">
              <w:rPr>
                <w:color w:val="000000"/>
                <w:sz w:val="20"/>
                <w:szCs w:val="20"/>
              </w:rPr>
              <w:t>инж</w:t>
            </w:r>
            <w:proofErr w:type="spellEnd"/>
            <w:r w:rsidRPr="00891A78">
              <w:rPr>
                <w:color w:val="000000"/>
                <w:sz w:val="20"/>
                <w:szCs w:val="20"/>
              </w:rPr>
              <w:t>. сооружений на них в границах  поселения в рамках благоустройства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5 032,6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11,14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5 032,6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560,9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11,14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Озеленение (бюджет)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11 897,2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4 332,1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36,41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11 897,2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4 332,1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36,41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Прочие мероприятия по благоустройств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у(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>бюджет)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28 188,2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7 313,0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25,94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28 188,2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7 313,0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25,94</w:t>
            </w:r>
          </w:p>
        </w:tc>
      </w:tr>
      <w:tr w:rsidR="006F3C0D" w:rsidRPr="00891A78" w:rsidTr="002C1EF2">
        <w:trPr>
          <w:trHeight w:val="41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1A7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1A78">
              <w:rPr>
                <w:color w:val="000000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8 000,0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8 000,0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8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68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41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27 480,3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11 575,3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6F3C0D" w:rsidRPr="00891A78" w:rsidTr="002C1EF2">
        <w:trPr>
          <w:trHeight w:val="22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27 480,3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11 575,3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6F3C0D" w:rsidRPr="00891A78" w:rsidTr="002C1EF2">
        <w:trPr>
          <w:trHeight w:val="41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471,7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47,17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471,7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47,17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26 480,3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11 103,7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41,93</w:t>
            </w:r>
          </w:p>
        </w:tc>
      </w:tr>
      <w:tr w:rsidR="006F3C0D" w:rsidRPr="00891A78" w:rsidTr="002C1EF2">
        <w:trPr>
          <w:trHeight w:val="62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22 207,3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11 103,7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F3C0D" w:rsidRPr="00891A78" w:rsidTr="002C1EF2">
        <w:trPr>
          <w:trHeight w:val="22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4 273,0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3C0D" w:rsidRPr="00891A78" w:rsidTr="002C1EF2">
        <w:trPr>
          <w:trHeight w:val="18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1 036,8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206,4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19,91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352,8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176,4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F3C0D" w:rsidRPr="00891A78" w:rsidTr="002C1EF2">
        <w:trPr>
          <w:trHeight w:val="4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352,8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176,4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352,8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176,4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F3C0D" w:rsidRPr="00891A78" w:rsidTr="002C1EF2">
        <w:trPr>
          <w:trHeight w:val="2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684,0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6F3C0D" w:rsidRPr="00891A78" w:rsidTr="002C1EF2">
        <w:trPr>
          <w:trHeight w:val="26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Социальные выплаты (адресная помощь)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684,0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6F3C0D" w:rsidRPr="00891A78" w:rsidTr="002C1EF2">
        <w:trPr>
          <w:trHeight w:val="47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684,0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12 697,3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7 368,7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58,03</w:t>
            </w:r>
          </w:p>
        </w:tc>
      </w:tr>
      <w:tr w:rsidR="006F3C0D" w:rsidRPr="00891A78" w:rsidTr="002C1EF2">
        <w:trPr>
          <w:trHeight w:val="241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12 697,3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7 368,7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58,03</w:t>
            </w:r>
          </w:p>
        </w:tc>
      </w:tr>
      <w:tr w:rsidR="006F3C0D" w:rsidRPr="00891A78" w:rsidTr="002C1EF2">
        <w:trPr>
          <w:trHeight w:val="24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12 697,3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7 368,7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58,03</w:t>
            </w:r>
          </w:p>
        </w:tc>
      </w:tr>
      <w:tr w:rsidR="006F3C0D" w:rsidRPr="00891A78" w:rsidTr="002C1EF2">
        <w:trPr>
          <w:trHeight w:val="71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9 537,3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4 768,7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F3C0D" w:rsidRPr="00891A78" w:rsidTr="002C1EF2">
        <w:trPr>
          <w:trHeight w:val="26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3 160,0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2 600,0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82,28</w:t>
            </w:r>
          </w:p>
        </w:tc>
      </w:tr>
      <w:tr w:rsidR="006F3C0D" w:rsidRPr="00891A78" w:rsidTr="002C1EF2">
        <w:trPr>
          <w:trHeight w:val="25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F3C0D" w:rsidRPr="00891A78" w:rsidTr="002C1EF2">
        <w:trPr>
          <w:trHeight w:val="263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F3C0D" w:rsidRPr="00891A78" w:rsidTr="002C1EF2">
        <w:trPr>
          <w:trHeight w:val="52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F3C0D" w:rsidRPr="00891A78" w:rsidTr="002C1EF2">
        <w:trPr>
          <w:trHeight w:val="232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891A78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91A78">
              <w:rPr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color w:val="000000"/>
                <w:sz w:val="20"/>
                <w:szCs w:val="20"/>
              </w:rPr>
            </w:pPr>
            <w:r w:rsidRPr="00891A7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F3C0D" w:rsidRPr="00891A78" w:rsidTr="002C1EF2">
        <w:trPr>
          <w:trHeight w:val="289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 xml:space="preserve">314 226,8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 xml:space="preserve">77 065,5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8" w:rsidRPr="00891A78" w:rsidRDefault="00891A78" w:rsidP="005D2D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1A78">
              <w:rPr>
                <w:b/>
                <w:bCs/>
                <w:color w:val="000000"/>
                <w:sz w:val="20"/>
                <w:szCs w:val="20"/>
              </w:rPr>
              <w:t>24,53</w:t>
            </w:r>
          </w:p>
        </w:tc>
      </w:tr>
      <w:tr w:rsidR="002C1EF2" w:rsidRPr="002C1EF2" w:rsidTr="00CA554C">
        <w:trPr>
          <w:trHeight w:val="315"/>
        </w:trPr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</w:rPr>
            </w:pPr>
            <w:r w:rsidRPr="002C1EF2">
              <w:rPr>
                <w:color w:val="000000"/>
              </w:rPr>
              <w:t>Приложение 3</w:t>
            </w:r>
          </w:p>
        </w:tc>
      </w:tr>
      <w:tr w:rsidR="002C1EF2" w:rsidRPr="002C1EF2" w:rsidTr="00CA554C">
        <w:trPr>
          <w:trHeight w:val="315"/>
        </w:trPr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color w:val="00000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color w:val="000000"/>
              </w:rPr>
            </w:pPr>
          </w:p>
        </w:tc>
        <w:tc>
          <w:tcPr>
            <w:tcW w:w="8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jc w:val="right"/>
            </w:pPr>
            <w:r w:rsidRPr="002C1EF2">
              <w:t>к Постановлению администрации</w:t>
            </w:r>
          </w:p>
        </w:tc>
      </w:tr>
      <w:tr w:rsidR="002C1EF2" w:rsidRPr="002C1EF2" w:rsidTr="00CA554C">
        <w:trPr>
          <w:trHeight w:val="315"/>
        </w:trPr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</w:rPr>
            </w:pPr>
            <w:r w:rsidRPr="002C1EF2">
              <w:rPr>
                <w:color w:val="000000"/>
              </w:rPr>
              <w:t xml:space="preserve"> поселения Вороновское</w:t>
            </w:r>
          </w:p>
        </w:tc>
      </w:tr>
      <w:tr w:rsidR="002C1EF2" w:rsidRPr="002C1EF2" w:rsidTr="00CA554C">
        <w:trPr>
          <w:trHeight w:val="315"/>
        </w:trPr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</w:rPr>
            </w:pPr>
            <w:r w:rsidRPr="002C1EF2">
              <w:rPr>
                <w:color w:val="000000"/>
              </w:rPr>
              <w:t xml:space="preserve">"Об утверждении отчета об исполнении бюджета </w:t>
            </w:r>
          </w:p>
        </w:tc>
      </w:tr>
      <w:tr w:rsidR="002C1EF2" w:rsidRPr="002C1EF2" w:rsidTr="00CA554C">
        <w:trPr>
          <w:trHeight w:val="315"/>
        </w:trPr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</w:rPr>
            </w:pPr>
            <w:r w:rsidRPr="002C1EF2">
              <w:rPr>
                <w:color w:val="000000"/>
              </w:rPr>
              <w:t>поселения Вороновское за 1 полугодие 2016 года"</w:t>
            </w:r>
          </w:p>
        </w:tc>
      </w:tr>
      <w:tr w:rsidR="002C1EF2" w:rsidRPr="002C1EF2" w:rsidTr="00CA554C">
        <w:trPr>
          <w:trHeight w:val="315"/>
        </w:trPr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2C1EF2" w:rsidP="002C1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F2" w:rsidRPr="002C1EF2" w:rsidRDefault="00F60223" w:rsidP="002C1E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46 от 05.07.2016 </w:t>
            </w:r>
            <w:r w:rsidR="002C1EF2" w:rsidRPr="002C1EF2">
              <w:rPr>
                <w:color w:val="000000"/>
              </w:rPr>
              <w:t>г.</w:t>
            </w:r>
          </w:p>
        </w:tc>
      </w:tr>
      <w:tr w:rsidR="002C1EF2" w:rsidRPr="002C1EF2" w:rsidTr="00CA554C">
        <w:trPr>
          <w:trHeight w:val="1170"/>
        </w:trPr>
        <w:tc>
          <w:tcPr>
            <w:tcW w:w="15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1EF2">
              <w:rPr>
                <w:b/>
                <w:bCs/>
                <w:color w:val="000000"/>
                <w:sz w:val="28"/>
                <w:szCs w:val="28"/>
              </w:rPr>
              <w:t>Отчет</w:t>
            </w:r>
            <w:r w:rsidRPr="002C1EF2">
              <w:rPr>
                <w:b/>
                <w:bCs/>
                <w:color w:val="000000"/>
                <w:sz w:val="28"/>
                <w:szCs w:val="28"/>
              </w:rPr>
              <w:br/>
              <w:t>об исполнении расходов бюджета поселения Вороновское  по разделам и подразделам классификации расходов бюджета  за 1 полугодие 2016 года</w:t>
            </w:r>
          </w:p>
        </w:tc>
      </w:tr>
      <w:tr w:rsidR="002C1EF2" w:rsidRPr="002C1EF2" w:rsidTr="002A244E">
        <w:trPr>
          <w:trHeight w:val="15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EF2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38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EF2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EF2">
              <w:rPr>
                <w:b/>
                <w:bCs/>
                <w:color w:val="000000"/>
                <w:sz w:val="22"/>
                <w:szCs w:val="22"/>
              </w:rPr>
              <w:t>Утвержденный план, тыс. руб.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EF2">
              <w:rPr>
                <w:b/>
                <w:bCs/>
                <w:color w:val="000000"/>
                <w:sz w:val="22"/>
                <w:szCs w:val="22"/>
              </w:rPr>
              <w:t>Исполнено за 1 полугодие 2016 год,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EF2">
              <w:rPr>
                <w:b/>
                <w:bCs/>
                <w:color w:val="000000"/>
                <w:sz w:val="22"/>
                <w:szCs w:val="22"/>
              </w:rPr>
              <w:t>% исполнения к утвержденному плану</w:t>
            </w:r>
          </w:p>
        </w:tc>
      </w:tr>
      <w:tr w:rsidR="002C1EF2" w:rsidRPr="002C1EF2" w:rsidTr="002A244E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sz w:val="22"/>
                <w:szCs w:val="22"/>
              </w:rPr>
            </w:pPr>
            <w:r w:rsidRPr="002C1EF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sz w:val="22"/>
                <w:szCs w:val="22"/>
              </w:rPr>
            </w:pPr>
            <w:r w:rsidRPr="002C1E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sz w:val="22"/>
                <w:szCs w:val="22"/>
              </w:rPr>
            </w:pPr>
            <w:r w:rsidRPr="002C1E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sz w:val="22"/>
                <w:szCs w:val="22"/>
              </w:rPr>
            </w:pPr>
            <w:r w:rsidRPr="002C1EF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jc w:val="center"/>
              <w:rPr>
                <w:sz w:val="22"/>
                <w:szCs w:val="22"/>
              </w:rPr>
            </w:pPr>
            <w:r w:rsidRPr="002C1EF2">
              <w:rPr>
                <w:sz w:val="22"/>
                <w:szCs w:val="22"/>
              </w:rPr>
              <w:t>5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Администрация поселения Вороновское (МБ)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EF2" w:rsidRPr="002C1EF2" w:rsidRDefault="002C1EF2" w:rsidP="002C1E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 xml:space="preserve">314 226,8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EF2" w:rsidRPr="002C1EF2" w:rsidRDefault="002C1EF2" w:rsidP="002C1E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 xml:space="preserve">77 065,5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24,53</w:t>
            </w:r>
          </w:p>
        </w:tc>
      </w:tr>
      <w:tr w:rsidR="002C1EF2" w:rsidRPr="002C1EF2" w:rsidTr="002A244E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42 474,2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20 035,9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47,17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813,4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396,7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813,4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396,7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48,78</w:t>
            </w:r>
          </w:p>
        </w:tc>
      </w:tr>
      <w:tr w:rsidR="002C1EF2" w:rsidRPr="002C1EF2" w:rsidTr="002A244E">
        <w:trPr>
          <w:trHeight w:val="10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594,0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301,9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50,82</w:t>
            </w:r>
          </w:p>
        </w:tc>
      </w:tr>
      <w:tr w:rsidR="002C1EF2" w:rsidRPr="002C1EF2" w:rsidTr="002A244E">
        <w:trPr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179,4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84,9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47,30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41 289,8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19 617,7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47,51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1 841,8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820,0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44,52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1 326,3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629,8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47,48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115,0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400,5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190,2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47,49</w:t>
            </w:r>
          </w:p>
        </w:tc>
      </w:tr>
      <w:tr w:rsidR="002C1EF2" w:rsidRPr="002C1EF2" w:rsidTr="002A244E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39 448,0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18 797,7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47,65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20 104,8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9 892,7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49,21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4 490,0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2 353,4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52,41</w:t>
            </w:r>
          </w:p>
        </w:tc>
      </w:tr>
      <w:tr w:rsidR="002C1EF2" w:rsidRPr="002C1EF2" w:rsidTr="002A244E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492,0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229,9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46,73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6 071,7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3 591,0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59,14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7 989,5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2 677,0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33,51</w:t>
            </w:r>
          </w:p>
        </w:tc>
      </w:tr>
      <w:tr w:rsidR="002C1EF2" w:rsidRPr="002C1EF2" w:rsidTr="002A244E">
        <w:trPr>
          <w:trHeight w:val="1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10,7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10,73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43,0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43,0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157,0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311,0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32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311,0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32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311,0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2C1EF2" w:rsidRPr="002C1EF2" w:rsidTr="002A244E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35,83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912,9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265,9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29,13</w:t>
            </w:r>
          </w:p>
        </w:tc>
      </w:tr>
      <w:tr w:rsidR="002C1EF2" w:rsidRPr="002C1EF2" w:rsidTr="002A244E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912,9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265,9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29,13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912,9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265,9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29,13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674,1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195,1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28,95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203,6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70,8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34,79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35,2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780,0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140,9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18,06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580,0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4,74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21 9 01 00000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2C1EF2">
              <w:rPr>
                <w:color w:val="000000"/>
                <w:sz w:val="20"/>
                <w:szCs w:val="20"/>
              </w:rPr>
              <w:t>деятельн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113,4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56,69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113,4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56,69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113,4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56,69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34 923,7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1 524,9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2C1EF2">
              <w:rPr>
                <w:color w:val="000000"/>
                <w:sz w:val="20"/>
                <w:szCs w:val="20"/>
              </w:rPr>
              <w:t>охраны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осстановления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и использования лесов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29 2 02 00000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34 803,7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1 493,9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4,29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16 133,7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689,8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4,28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16 133,7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689,8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4,28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16 000,0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S0301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16 000,0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S0302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2 170,0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756,6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34,87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 5 02 S0303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2 170,0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756,6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34,87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2C1EF2">
              <w:rPr>
                <w:color w:val="000000"/>
                <w:sz w:val="20"/>
                <w:szCs w:val="20"/>
              </w:rPr>
              <w:t>строительства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,а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рхитектуры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33 8 00 00000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2C1EF2">
              <w:rPr>
                <w:color w:val="000000"/>
                <w:sz w:val="20"/>
                <w:szCs w:val="20"/>
              </w:rPr>
              <w:t>строительства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,а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рхитектуры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33 8 00 01000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31,0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31,02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193 481,6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35 907,5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18,56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25 301,7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2 664,1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10,53</w:t>
            </w:r>
          </w:p>
        </w:tc>
      </w:tr>
      <w:tr w:rsidR="002C1EF2" w:rsidRPr="002C1EF2" w:rsidTr="002A244E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13 800,0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13 800,0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4 551,9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1 896,6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41,67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4 551,9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1 896,6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41,67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1 484,8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767,5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51,69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35 0 03 00000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1 484,8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767,5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51,69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расходных обязательств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 0 03 S0000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5 465,0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 0 03 S0000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5 465,0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115,2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115,1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115,2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115,1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35 1 00 05100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115,2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115,1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168 064,7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33 128,2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19,71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03 00200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16 100,0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03 00200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16 100,0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04 00200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Субсидии бюджетам внутригородских </w:t>
            </w:r>
            <w:proofErr w:type="spellStart"/>
            <w:r w:rsidRPr="002C1EF2">
              <w:rPr>
                <w:color w:val="000000"/>
                <w:sz w:val="20"/>
                <w:szCs w:val="20"/>
              </w:rPr>
              <w:t>муниципальныхобразований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55 728,3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17 349,5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31,13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05 00500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55 728,3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17 349,5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31,13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на благоустройство территорий жилой застройки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40 086,4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3 159,5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7,88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40 086,4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3 159,5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7,88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1 032,0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413,2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1 032,0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413,2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40,04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Содержание автомобильных  дорог и </w:t>
            </w:r>
            <w:proofErr w:type="spellStart"/>
            <w:r w:rsidRPr="002C1EF2">
              <w:rPr>
                <w:color w:val="000000"/>
                <w:sz w:val="20"/>
                <w:szCs w:val="20"/>
              </w:rPr>
              <w:t>инж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>. сооружений на них в границах  поселения в рамках благоустройства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5 032,6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560,9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11,14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60 0 02 01000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5 032,6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560,9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11,14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Озеленение (бюджет)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11 897,2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4 332,1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36,41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60 0 03 01000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11 897,2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4 332,1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36,41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Прочие мероприятия по благоустройств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у(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>бюджет)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28 188,2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7 313,0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25,94</w:t>
            </w:r>
          </w:p>
        </w:tc>
      </w:tr>
      <w:tr w:rsidR="002C1EF2" w:rsidRPr="002C1EF2" w:rsidTr="002A244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60 0 05 01000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28 188,2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7 313,0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25,94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E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1EF2">
              <w:rPr>
                <w:color w:val="000000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8 000,0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60 0 05 S1000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8 000,0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27 480,3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11 575,3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27 480,3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11 575,3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471,7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47,17</w:t>
            </w:r>
          </w:p>
        </w:tc>
      </w:tr>
      <w:tr w:rsidR="002C1EF2" w:rsidRPr="002C1EF2" w:rsidTr="002A244E">
        <w:trPr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45 0 85 00000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471,7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47,17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26 480,3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11 103,7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41,93</w:t>
            </w:r>
          </w:p>
        </w:tc>
      </w:tr>
      <w:tr w:rsidR="002C1EF2" w:rsidRPr="002C1EF2" w:rsidTr="002A244E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22 207,3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11 103,7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4 273,0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1EF2" w:rsidRPr="002C1EF2" w:rsidTr="002A244E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1 036,8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206,4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19,91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352,8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176,4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352,8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176,4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35 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352,8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176,4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684,0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2C1EF2" w:rsidRPr="002C1EF2" w:rsidTr="002A244E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Социальные выплаты (адресная помощь)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684,0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2C1EF2" w:rsidRPr="002C1EF2" w:rsidTr="002A244E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684,0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12 697,3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7 368,7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58,03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12 697,3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7 368,7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58,03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12 697,3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7 368,7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58,03</w:t>
            </w:r>
          </w:p>
        </w:tc>
      </w:tr>
      <w:tr w:rsidR="002C1EF2" w:rsidRPr="002C1EF2" w:rsidTr="002A244E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9 537,3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4 768,7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48 2 99 01000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3 160,0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2 600,0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82,28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C1EF2" w:rsidRPr="002C1EF2" w:rsidTr="002A244E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spacing w:after="240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C1EF2" w:rsidRPr="002C1EF2" w:rsidTr="002A244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C1EF2" w:rsidRPr="002C1EF2" w:rsidTr="002A244E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2C1EF2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C1EF2">
              <w:rPr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color w:val="000000"/>
                <w:sz w:val="20"/>
                <w:szCs w:val="20"/>
              </w:rPr>
            </w:pPr>
            <w:r w:rsidRPr="002C1E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C1EF2" w:rsidRPr="002C1EF2" w:rsidTr="002A244E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 xml:space="preserve">314 226,8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F2" w:rsidRPr="002C1EF2" w:rsidRDefault="002C1EF2" w:rsidP="002C1E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 xml:space="preserve">77 065,5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F2" w:rsidRPr="002C1EF2" w:rsidRDefault="002C1EF2" w:rsidP="002C1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EF2">
              <w:rPr>
                <w:b/>
                <w:bCs/>
                <w:color w:val="000000"/>
                <w:sz w:val="20"/>
                <w:szCs w:val="20"/>
              </w:rPr>
              <w:t>24,53</w:t>
            </w:r>
          </w:p>
        </w:tc>
      </w:tr>
    </w:tbl>
    <w:p w:rsidR="0055430B" w:rsidRDefault="0055430B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p w:rsidR="00F60223" w:rsidRDefault="00F60223" w:rsidP="005D2DEB">
      <w:pPr>
        <w:ind w:right="283"/>
        <w:jc w:val="both"/>
      </w:pPr>
    </w:p>
    <w:tbl>
      <w:tblPr>
        <w:tblW w:w="17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9"/>
        <w:gridCol w:w="500"/>
        <w:gridCol w:w="500"/>
        <w:gridCol w:w="500"/>
        <w:gridCol w:w="500"/>
        <w:gridCol w:w="500"/>
        <w:gridCol w:w="750"/>
        <w:gridCol w:w="516"/>
        <w:gridCol w:w="237"/>
        <w:gridCol w:w="5475"/>
        <w:gridCol w:w="2009"/>
        <w:gridCol w:w="1536"/>
        <w:gridCol w:w="1341"/>
        <w:gridCol w:w="798"/>
        <w:gridCol w:w="960"/>
      </w:tblGrid>
      <w:tr w:rsidR="00F60223" w:rsidRPr="00F60223" w:rsidTr="002F3F88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8404CB">
            <w:pPr>
              <w:tabs>
                <w:tab w:val="left" w:pos="9872"/>
              </w:tabs>
              <w:ind w:right="1540"/>
              <w:jc w:val="right"/>
              <w:rPr>
                <w:color w:val="000000"/>
              </w:rPr>
            </w:pPr>
            <w:r w:rsidRPr="00F60223">
              <w:rPr>
                <w:color w:val="000000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23" w:rsidRPr="00F60223" w:rsidTr="002F3F88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8404CB">
            <w:pPr>
              <w:tabs>
                <w:tab w:val="left" w:pos="9872"/>
              </w:tabs>
              <w:ind w:right="1540"/>
              <w:jc w:val="right"/>
              <w:rPr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8404CB">
            <w:pPr>
              <w:tabs>
                <w:tab w:val="left" w:pos="9872"/>
              </w:tabs>
              <w:ind w:right="1540"/>
              <w:jc w:val="right"/>
              <w:rPr>
                <w:color w:val="000000"/>
              </w:rPr>
            </w:pPr>
          </w:p>
        </w:tc>
        <w:tc>
          <w:tcPr>
            <w:tcW w:w="6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8404CB">
            <w:pPr>
              <w:tabs>
                <w:tab w:val="left" w:pos="9872"/>
              </w:tabs>
              <w:ind w:right="1540"/>
              <w:jc w:val="right"/>
            </w:pPr>
            <w:r w:rsidRPr="00F60223">
              <w:t>к Постановлению администрации</w:t>
            </w:r>
          </w:p>
        </w:tc>
      </w:tr>
      <w:tr w:rsidR="00F60223" w:rsidRPr="00F60223" w:rsidTr="002F3F88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8404CB">
            <w:pPr>
              <w:tabs>
                <w:tab w:val="left" w:pos="9872"/>
              </w:tabs>
              <w:ind w:right="1540"/>
              <w:jc w:val="right"/>
              <w:rPr>
                <w:color w:val="000000"/>
              </w:rPr>
            </w:pPr>
            <w:r w:rsidRPr="00F60223">
              <w:rPr>
                <w:color w:val="000000"/>
              </w:rPr>
              <w:t xml:space="preserve"> поселения Вороновское</w:t>
            </w:r>
          </w:p>
        </w:tc>
      </w:tr>
      <w:tr w:rsidR="00F60223" w:rsidRPr="00F60223" w:rsidTr="002F3F88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8404CB">
            <w:pPr>
              <w:tabs>
                <w:tab w:val="left" w:pos="9872"/>
              </w:tabs>
              <w:ind w:right="1540"/>
              <w:jc w:val="right"/>
              <w:rPr>
                <w:color w:val="000000"/>
              </w:rPr>
            </w:pPr>
            <w:r w:rsidRPr="00F60223">
              <w:rPr>
                <w:color w:val="000000"/>
              </w:rPr>
              <w:t xml:space="preserve">"Об утверждении отчета об исполнении бюджета </w:t>
            </w:r>
          </w:p>
        </w:tc>
      </w:tr>
      <w:tr w:rsidR="00F60223" w:rsidRPr="00F60223" w:rsidTr="002F3F88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8404CB">
            <w:pPr>
              <w:tabs>
                <w:tab w:val="left" w:pos="9872"/>
              </w:tabs>
              <w:ind w:right="1540"/>
              <w:jc w:val="right"/>
              <w:rPr>
                <w:color w:val="000000"/>
              </w:rPr>
            </w:pPr>
            <w:r w:rsidRPr="00F60223">
              <w:rPr>
                <w:color w:val="000000"/>
              </w:rPr>
              <w:t>поселения Вороновское за 1 полугодие 2016 года"</w:t>
            </w:r>
          </w:p>
        </w:tc>
      </w:tr>
      <w:tr w:rsidR="00F60223" w:rsidRPr="00F60223" w:rsidTr="002F3F88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7A519A" w:rsidP="008404CB">
            <w:pPr>
              <w:tabs>
                <w:tab w:val="left" w:pos="9872"/>
              </w:tabs>
              <w:ind w:right="1540"/>
              <w:jc w:val="right"/>
              <w:rPr>
                <w:color w:val="000000"/>
              </w:rPr>
            </w:pPr>
            <w:r w:rsidRPr="002F3F88">
              <w:rPr>
                <w:color w:val="000000"/>
              </w:rPr>
              <w:t xml:space="preserve">№46 от 05.07.2016 </w:t>
            </w:r>
            <w:r w:rsidR="00F60223" w:rsidRPr="00F60223">
              <w:rPr>
                <w:color w:val="00000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23" w:rsidRPr="00F60223" w:rsidTr="002F3F88">
        <w:trPr>
          <w:trHeight w:val="947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B11501">
            <w:pPr>
              <w:ind w:right="596"/>
              <w:jc w:val="center"/>
              <w:rPr>
                <w:b/>
                <w:bCs/>
                <w:color w:val="000000"/>
              </w:rPr>
            </w:pPr>
            <w:r w:rsidRPr="00F60223">
              <w:rPr>
                <w:b/>
                <w:bCs/>
                <w:color w:val="000000"/>
              </w:rPr>
              <w:t>Отчет</w:t>
            </w:r>
            <w:r w:rsidRPr="00F60223">
              <w:rPr>
                <w:b/>
                <w:bCs/>
                <w:color w:val="000000"/>
              </w:rPr>
              <w:br/>
              <w:t xml:space="preserve">об источниках финансирования дефицита поселения Вороновское по кодам </w:t>
            </w:r>
            <w:proofErr w:type="gramStart"/>
            <w:r w:rsidRPr="00F60223">
              <w:rPr>
                <w:b/>
                <w:bCs/>
                <w:color w:val="000000"/>
              </w:rPr>
              <w:t>классификации источников финансирования дефицита бюджета</w:t>
            </w:r>
            <w:proofErr w:type="gramEnd"/>
            <w:r w:rsidRPr="00F60223">
              <w:rPr>
                <w:b/>
                <w:bCs/>
                <w:color w:val="000000"/>
              </w:rPr>
              <w:t xml:space="preserve"> за  1 полугодие 2016 года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3F88" w:rsidRPr="00F60223" w:rsidTr="002F3F88">
        <w:trPr>
          <w:trHeight w:val="330"/>
        </w:trPr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rFonts w:ascii="Arial" w:hAnsi="Arial" w:cs="Arial"/>
                <w:color w:val="000000"/>
              </w:rPr>
            </w:pPr>
            <w:r w:rsidRPr="00F602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rFonts w:ascii="Arial" w:hAnsi="Arial" w:cs="Arial"/>
                <w:color w:val="000000"/>
              </w:rPr>
            </w:pPr>
            <w:r w:rsidRPr="00F602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rFonts w:ascii="Arial" w:hAnsi="Arial" w:cs="Arial"/>
                <w:color w:val="000000"/>
              </w:rPr>
            </w:pPr>
            <w:r w:rsidRPr="00F602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rFonts w:ascii="Arial" w:hAnsi="Arial" w:cs="Arial"/>
                <w:color w:val="000000"/>
              </w:rPr>
            </w:pPr>
            <w:r w:rsidRPr="00F602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rFonts w:ascii="Arial" w:hAnsi="Arial" w:cs="Arial"/>
                <w:color w:val="000000"/>
              </w:rPr>
            </w:pPr>
            <w:r w:rsidRPr="00F602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rFonts w:ascii="Arial" w:hAnsi="Arial" w:cs="Arial"/>
                <w:color w:val="000000"/>
              </w:rPr>
            </w:pPr>
            <w:r w:rsidRPr="00F602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</w:rPr>
            </w:pPr>
            <w:r w:rsidRPr="00F60223">
              <w:rPr>
                <w:color w:val="000000"/>
              </w:rPr>
              <w:t> 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</w:rPr>
            </w:pPr>
            <w:r w:rsidRPr="00F60223">
              <w:rPr>
                <w:b/>
                <w:bCs/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</w:rPr>
            </w:pPr>
            <w:r w:rsidRPr="00F60223">
              <w:rPr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0223" w:rsidRPr="00F60223" w:rsidTr="002F3F88">
        <w:trPr>
          <w:trHeight w:val="330"/>
        </w:trPr>
        <w:tc>
          <w:tcPr>
            <w:tcW w:w="51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23" w:rsidRPr="00F60223" w:rsidRDefault="00F60223" w:rsidP="00F60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23" w:rsidRPr="00F60223" w:rsidRDefault="00F60223" w:rsidP="00F60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Утвержденный план тыс. руб.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23" w:rsidRPr="00F60223" w:rsidRDefault="00F60223" w:rsidP="00F60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Исполнено тыс. руб.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223" w:rsidRPr="00F60223" w:rsidRDefault="00F60223" w:rsidP="00F60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223" w:rsidRPr="00F60223" w:rsidTr="002F3F88">
        <w:trPr>
          <w:trHeight w:val="170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428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223" w:rsidRPr="00F60223" w:rsidRDefault="00F60223" w:rsidP="00F60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5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3F88" w:rsidRPr="00F60223" w:rsidTr="002F3F88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Профицит (дефицит) бюджета поселения Вороновское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-41894,5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3F88" w:rsidRPr="00F60223" w:rsidTr="002F3F88">
        <w:trPr>
          <w:trHeight w:val="6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3F88" w:rsidRPr="00F60223" w:rsidTr="002F3F88">
        <w:trPr>
          <w:trHeight w:val="6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223" w:rsidRPr="00F60223" w:rsidRDefault="00F60223" w:rsidP="00F6022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02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3F88" w:rsidRPr="00F60223" w:rsidTr="002F3F88">
        <w:trPr>
          <w:trHeight w:val="104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6022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F60223">
              <w:rPr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602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-272332,3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-110314,7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3F88" w:rsidRPr="00F60223" w:rsidTr="002F3F88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60223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223" w:rsidRPr="00F60223" w:rsidRDefault="00F60223" w:rsidP="00F60223">
            <w:pPr>
              <w:jc w:val="both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F60223">
              <w:rPr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6022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314226,8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77065,5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jc w:val="right"/>
              <w:rPr>
                <w:color w:val="000000"/>
                <w:sz w:val="20"/>
                <w:szCs w:val="20"/>
              </w:rPr>
            </w:pPr>
            <w:r w:rsidRPr="00F60223">
              <w:rPr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23" w:rsidRPr="00F60223" w:rsidRDefault="00F60223" w:rsidP="00F602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60223" w:rsidRDefault="00F60223" w:rsidP="005D2DEB">
      <w:pPr>
        <w:ind w:right="283"/>
        <w:jc w:val="both"/>
        <w:rPr>
          <w:sz w:val="20"/>
          <w:szCs w:val="20"/>
        </w:rPr>
      </w:pPr>
    </w:p>
    <w:p w:rsidR="008404CB" w:rsidRDefault="008404CB" w:rsidP="005D2DEB">
      <w:pPr>
        <w:ind w:right="283"/>
        <w:jc w:val="both"/>
        <w:rPr>
          <w:sz w:val="20"/>
          <w:szCs w:val="20"/>
        </w:rPr>
      </w:pPr>
    </w:p>
    <w:tbl>
      <w:tblPr>
        <w:tblW w:w="14930" w:type="dxa"/>
        <w:tblInd w:w="93" w:type="dxa"/>
        <w:tblLook w:val="04A0" w:firstRow="1" w:lastRow="0" w:firstColumn="1" w:lastColumn="0" w:noHBand="0" w:noVBand="1"/>
      </w:tblPr>
      <w:tblGrid>
        <w:gridCol w:w="1084"/>
        <w:gridCol w:w="5537"/>
        <w:gridCol w:w="3911"/>
        <w:gridCol w:w="3732"/>
        <w:gridCol w:w="222"/>
        <w:gridCol w:w="222"/>
        <w:gridCol w:w="222"/>
      </w:tblGrid>
      <w:tr w:rsidR="008404CB" w:rsidRPr="008404CB" w:rsidTr="008404CB">
        <w:trPr>
          <w:trHeight w:val="315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jc w:val="right"/>
              <w:rPr>
                <w:color w:val="000000"/>
              </w:rPr>
            </w:pPr>
            <w:r w:rsidRPr="008404CB">
              <w:rPr>
                <w:color w:val="000000"/>
              </w:rPr>
              <w:lastRenderedPageBreak/>
              <w:t>Приложение 5</w:t>
            </w: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</w:p>
        </w:tc>
        <w:tc>
          <w:tcPr>
            <w:tcW w:w="8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jc w:val="right"/>
            </w:pPr>
            <w:r w:rsidRPr="008404CB">
              <w:t>к Постановлению администрации</w:t>
            </w:r>
          </w:p>
        </w:tc>
      </w:tr>
      <w:tr w:rsidR="008404CB" w:rsidRPr="008404CB" w:rsidTr="008404CB">
        <w:trPr>
          <w:trHeight w:val="315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jc w:val="right"/>
              <w:rPr>
                <w:color w:val="000000"/>
              </w:rPr>
            </w:pPr>
            <w:r w:rsidRPr="008404CB">
              <w:rPr>
                <w:color w:val="000000"/>
              </w:rPr>
              <w:t xml:space="preserve"> поселения Вороновское</w:t>
            </w:r>
          </w:p>
        </w:tc>
      </w:tr>
      <w:tr w:rsidR="008404CB" w:rsidRPr="008404CB" w:rsidTr="008404CB">
        <w:trPr>
          <w:trHeight w:val="315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jc w:val="right"/>
              <w:rPr>
                <w:color w:val="000000"/>
              </w:rPr>
            </w:pPr>
            <w:r w:rsidRPr="008404CB">
              <w:rPr>
                <w:color w:val="000000"/>
              </w:rPr>
              <w:t xml:space="preserve">"Об утверждении отчета об исполнении бюджета </w:t>
            </w:r>
          </w:p>
        </w:tc>
      </w:tr>
      <w:tr w:rsidR="008404CB" w:rsidRPr="008404CB" w:rsidTr="008404CB">
        <w:trPr>
          <w:trHeight w:val="315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jc w:val="right"/>
              <w:rPr>
                <w:color w:val="000000"/>
              </w:rPr>
            </w:pPr>
            <w:r w:rsidRPr="008404CB">
              <w:rPr>
                <w:color w:val="000000"/>
              </w:rPr>
              <w:t>поселения Вороновское за 1 полугодие 2016 года"</w:t>
            </w:r>
          </w:p>
        </w:tc>
      </w:tr>
      <w:tr w:rsidR="008404CB" w:rsidRPr="008404CB" w:rsidTr="008404CB">
        <w:trPr>
          <w:trHeight w:val="315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46 от 05.07.2016 </w:t>
            </w:r>
            <w:r w:rsidRPr="008404CB">
              <w:rPr>
                <w:color w:val="000000"/>
              </w:rPr>
              <w:t>г.</w:t>
            </w:r>
          </w:p>
        </w:tc>
      </w:tr>
      <w:tr w:rsidR="008404CB" w:rsidRPr="008404CB" w:rsidTr="008404CB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885"/>
        </w:trPr>
        <w:tc>
          <w:tcPr>
            <w:tcW w:w="1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b/>
                <w:bCs/>
                <w:color w:val="000000"/>
              </w:rPr>
            </w:pPr>
            <w:r w:rsidRPr="008404CB">
              <w:rPr>
                <w:b/>
                <w:bCs/>
                <w:color w:val="000000"/>
              </w:rPr>
              <w:t>Информация  о численности муниципальных служащих органов местного самоуправления, работников муниципальных учреждений бюджетной сферы  поселения Вороновское за 1 полугодие 2016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286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№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Наименование показателя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2.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>Представительный орган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3.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>Местная администрация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31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14303,7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4.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63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11 637,3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>в том числе: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4.1.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>МБУ Спортивный комплекс "Вороново"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20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2 604,9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4.2.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>МБК Дом культуры "Дружба"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43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9 032,4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  <w:tr w:rsidR="008404CB" w:rsidRPr="008404CB" w:rsidTr="008404CB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  <w:rPr>
                <w:color w:val="000000"/>
              </w:rPr>
            </w:pPr>
            <w:r w:rsidRPr="008404CB">
              <w:rPr>
                <w:color w:val="000000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</w:rPr>
            </w:pPr>
            <w:r w:rsidRPr="008404CB">
              <w:rPr>
                <w:color w:val="000000"/>
              </w:rPr>
              <w:t xml:space="preserve">Всего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94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CB" w:rsidRPr="008404CB" w:rsidRDefault="008404CB" w:rsidP="008404CB">
            <w:pPr>
              <w:jc w:val="center"/>
            </w:pPr>
            <w:r w:rsidRPr="008404CB">
              <w:t>25941,0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CB" w:rsidRPr="008404CB" w:rsidRDefault="008404CB" w:rsidP="008404C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404CB" w:rsidRPr="00EB6CC6" w:rsidRDefault="008404CB" w:rsidP="005D2DEB">
      <w:pPr>
        <w:ind w:right="283"/>
        <w:jc w:val="both"/>
        <w:rPr>
          <w:sz w:val="20"/>
          <w:szCs w:val="20"/>
        </w:rPr>
      </w:pPr>
    </w:p>
    <w:sectPr w:rsidR="008404CB" w:rsidRPr="00EB6CC6" w:rsidSect="007A519A">
      <w:pgSz w:w="16838" w:h="11906" w:orient="landscape"/>
      <w:pgMar w:top="1134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18"/>
    <w:rsid w:val="000E7FA1"/>
    <w:rsid w:val="001B3689"/>
    <w:rsid w:val="001C20B7"/>
    <w:rsid w:val="00281B4D"/>
    <w:rsid w:val="002A244E"/>
    <w:rsid w:val="002C1EF2"/>
    <w:rsid w:val="002E0B9C"/>
    <w:rsid w:val="002F3F88"/>
    <w:rsid w:val="00303215"/>
    <w:rsid w:val="003750F4"/>
    <w:rsid w:val="00396C52"/>
    <w:rsid w:val="00502032"/>
    <w:rsid w:val="00526C45"/>
    <w:rsid w:val="0055430B"/>
    <w:rsid w:val="00563701"/>
    <w:rsid w:val="00584B52"/>
    <w:rsid w:val="005D2DEB"/>
    <w:rsid w:val="005F0AAE"/>
    <w:rsid w:val="00615F73"/>
    <w:rsid w:val="006B568C"/>
    <w:rsid w:val="006F3C0D"/>
    <w:rsid w:val="00733A98"/>
    <w:rsid w:val="0074054E"/>
    <w:rsid w:val="007A519A"/>
    <w:rsid w:val="00817B0E"/>
    <w:rsid w:val="00826A89"/>
    <w:rsid w:val="008404CB"/>
    <w:rsid w:val="00891A78"/>
    <w:rsid w:val="00897C08"/>
    <w:rsid w:val="009542E4"/>
    <w:rsid w:val="009566C0"/>
    <w:rsid w:val="00956741"/>
    <w:rsid w:val="009E12BE"/>
    <w:rsid w:val="009F0926"/>
    <w:rsid w:val="00A95108"/>
    <w:rsid w:val="00AA62CF"/>
    <w:rsid w:val="00B11501"/>
    <w:rsid w:val="00B23924"/>
    <w:rsid w:val="00B76C18"/>
    <w:rsid w:val="00BC31E4"/>
    <w:rsid w:val="00C51C62"/>
    <w:rsid w:val="00CA554C"/>
    <w:rsid w:val="00CB7138"/>
    <w:rsid w:val="00CC08E3"/>
    <w:rsid w:val="00CF0D38"/>
    <w:rsid w:val="00D36F90"/>
    <w:rsid w:val="00D555D4"/>
    <w:rsid w:val="00DD0DE2"/>
    <w:rsid w:val="00E52ABA"/>
    <w:rsid w:val="00EB6CC6"/>
    <w:rsid w:val="00F60223"/>
    <w:rsid w:val="00F82627"/>
    <w:rsid w:val="00F8378C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0DE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D0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DD0DE2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DD0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E12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1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0DE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D0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DD0DE2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DD0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E12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1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dcterms:created xsi:type="dcterms:W3CDTF">2016-09-07T05:47:00Z</dcterms:created>
  <dcterms:modified xsi:type="dcterms:W3CDTF">2016-09-07T07:01:00Z</dcterms:modified>
</cp:coreProperties>
</file>